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84A" w:rsidRDefault="00683827" w:rsidP="006838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29150" cy="7724982"/>
            <wp:effectExtent l="1352550" t="0" r="13341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писок учебников-2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34501" cy="773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84A" w:rsidRDefault="0070184A" w:rsidP="009656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0184A" w:rsidRDefault="0070184A" w:rsidP="009656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0184A" w:rsidRDefault="0070184A" w:rsidP="009656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0184A" w:rsidRDefault="0070184A" w:rsidP="009656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0184A" w:rsidRPr="004757F5" w:rsidRDefault="0070184A" w:rsidP="0070184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72"/>
        <w:gridCol w:w="1406"/>
        <w:gridCol w:w="2633"/>
        <w:gridCol w:w="4536"/>
        <w:gridCol w:w="3969"/>
      </w:tblGrid>
      <w:tr w:rsidR="00720E74" w:rsidTr="00AD2932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gridSpan w:val="2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F061C6" w:rsidRDefault="00F061C6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дөнья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дөнья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дөнья</w:t>
            </w:r>
          </w:p>
          <w:p w:rsidR="007A49DF" w:rsidRPr="00B97622" w:rsidRDefault="007A49D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B976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ья</w:t>
            </w:r>
          </w:p>
        </w:tc>
        <w:tc>
          <w:tcPr>
            <w:tcW w:w="4536" w:type="dxa"/>
          </w:tcPr>
          <w:p w:rsidR="00720E74" w:rsidRPr="00DE5DD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</w:t>
            </w:r>
          </w:p>
          <w:p w:rsidR="00720E74" w:rsidRPr="00DE5DD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D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</w:t>
            </w:r>
          </w:p>
          <w:p w:rsidR="00720E74" w:rsidRPr="00B97622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76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</w:t>
            </w:r>
          </w:p>
          <w:p w:rsidR="007A49DF" w:rsidRPr="00B97622" w:rsidRDefault="00D53412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976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</w:t>
            </w:r>
          </w:p>
        </w:tc>
        <w:tc>
          <w:tcPr>
            <w:tcW w:w="3969" w:type="dxa"/>
          </w:tcPr>
          <w:p w:rsidR="00F061C6" w:rsidRDefault="00F061C6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М.,Прос,2011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М.,Прос,2017</w:t>
            </w:r>
            <w:r w:rsidR="0060631E">
              <w:rPr>
                <w:rFonts w:ascii="Times New Roman" w:hAnsi="Times New Roman" w:cs="Times New Roman"/>
                <w:sz w:val="24"/>
                <w:szCs w:val="24"/>
              </w:rPr>
              <w:t>,2012</w:t>
            </w:r>
            <w:r w:rsidR="009F7A20">
              <w:rPr>
                <w:rFonts w:ascii="Times New Roman" w:hAnsi="Times New Roman" w:cs="Times New Roman"/>
                <w:sz w:val="24"/>
                <w:szCs w:val="24"/>
              </w:rPr>
              <w:t>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М.,Прос.,2014</w:t>
            </w:r>
          </w:p>
          <w:p w:rsidR="00F061C6" w:rsidRDefault="00D53412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М.Прос.2014</w:t>
            </w:r>
          </w:p>
        </w:tc>
      </w:tr>
      <w:tr w:rsidR="00720E74" w:rsidRPr="00BD58B0" w:rsidTr="00AD2932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gridSpan w:val="2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2кл</w:t>
            </w:r>
          </w:p>
          <w:p w:rsidR="00045E16" w:rsidRDefault="00045E16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  <w:p w:rsidR="00045E16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4536" w:type="dxa"/>
          </w:tcPr>
          <w:p w:rsidR="00720E74" w:rsidRPr="004B4B73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Н.И.Быкова, </w:t>
            </w:r>
            <w:r w:rsidRPr="004B4B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Д.Дули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Н.И.Быкова</w:t>
            </w:r>
            <w:r w:rsidRPr="004B4B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 Д.Дули</w:t>
            </w:r>
          </w:p>
          <w:p w:rsidR="00045E16" w:rsidRPr="00045E16" w:rsidRDefault="00045E16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Н.И.Быкова., Д.Дули</w:t>
            </w:r>
          </w:p>
          <w:p w:rsidR="00720E74" w:rsidRPr="00BD58B0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М,Прос.,2015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М.Прос.,2014</w:t>
            </w:r>
          </w:p>
          <w:p w:rsidR="00045E16" w:rsidRPr="00BD58B0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</w:t>
            </w:r>
            <w:r w:rsidR="00D534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.,2014</w:t>
            </w:r>
          </w:p>
        </w:tc>
      </w:tr>
      <w:tr w:rsidR="00720E74" w:rsidRPr="00BD58B0" w:rsidTr="00AD2932">
        <w:tc>
          <w:tcPr>
            <w:tcW w:w="675" w:type="dxa"/>
          </w:tcPr>
          <w:p w:rsidR="00720E74" w:rsidRPr="00916248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78" w:type="dxa"/>
            <w:gridSpan w:val="2"/>
          </w:tcPr>
          <w:p w:rsidR="00720E74" w:rsidRPr="00E3430C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2кл</w:t>
            </w:r>
          </w:p>
          <w:p w:rsidR="00F061C6" w:rsidRPr="00E3430C" w:rsidRDefault="00F061C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</w:t>
            </w:r>
          </w:p>
          <w:p w:rsidR="00720E74" w:rsidRPr="00E3430C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4кл</w:t>
            </w:r>
          </w:p>
        </w:tc>
        <w:tc>
          <w:tcPr>
            <w:tcW w:w="2633" w:type="dxa"/>
          </w:tcPr>
          <w:p w:rsidR="00720E74" w:rsidRPr="00E3430C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720E74" w:rsidRPr="00E3430C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720E74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20E74"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узыка</w:t>
            </w:r>
          </w:p>
          <w:p w:rsidR="00045E16" w:rsidRPr="00E3430C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4536" w:type="dxa"/>
          </w:tcPr>
          <w:p w:rsidR="00720E74" w:rsidRPr="00E3430C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Критская Е.Д.,Сергеева В.П.</w:t>
            </w:r>
          </w:p>
          <w:p w:rsidR="00720E74" w:rsidRPr="00E3430C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Критская Е.Д.,Сергеева В.П.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Критская Е.Д.,Сергеева В.П.</w:t>
            </w:r>
          </w:p>
          <w:p w:rsidR="00045E16" w:rsidRPr="00E3430C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Критская Е.Д.,Сергеева В.П.</w:t>
            </w:r>
          </w:p>
        </w:tc>
        <w:tc>
          <w:tcPr>
            <w:tcW w:w="3969" w:type="dxa"/>
          </w:tcPr>
          <w:p w:rsidR="00720E74" w:rsidRPr="00E3430C" w:rsidRDefault="00E3430C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М..Прос.</w:t>
            </w:r>
            <w:r w:rsidR="00F061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,2012</w:t>
            </w:r>
            <w:r w:rsidR="00100A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  <w:r w:rsidR="00F76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эл.в.</w:t>
            </w:r>
          </w:p>
          <w:p w:rsidR="00720E74" w:rsidRPr="00E3430C" w:rsidRDefault="00E3430C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</w:t>
            </w:r>
            <w:r w:rsidR="00100A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2005, </w:t>
            </w:r>
            <w:r w:rsidRPr="00E343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  <w:r w:rsidR="00F76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эл.в.</w:t>
            </w:r>
          </w:p>
          <w:p w:rsidR="00720E74" w:rsidRDefault="00F061C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М.Прос.2013</w:t>
            </w:r>
          </w:p>
          <w:p w:rsidR="00045E16" w:rsidRDefault="00045E16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М.Прос.2013</w:t>
            </w:r>
          </w:p>
          <w:p w:rsidR="00045E16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061C6" w:rsidRPr="00E3430C" w:rsidRDefault="00F061C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Pr="00E3430C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20E74" w:rsidRPr="00BD58B0" w:rsidTr="00AD2932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78" w:type="dxa"/>
            <w:gridSpan w:val="2"/>
          </w:tcPr>
          <w:p w:rsidR="00720E74" w:rsidRPr="0096779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2кл</w:t>
            </w:r>
          </w:p>
          <w:p w:rsidR="008030E4" w:rsidRPr="0096779F" w:rsidRDefault="008030E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</w:t>
            </w:r>
          </w:p>
          <w:p w:rsidR="00720E74" w:rsidRPr="0096779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4кл</w:t>
            </w:r>
          </w:p>
        </w:tc>
        <w:tc>
          <w:tcPr>
            <w:tcW w:w="2633" w:type="dxa"/>
          </w:tcPr>
          <w:p w:rsidR="00720E74" w:rsidRPr="0096779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  <w:p w:rsidR="00720E74" w:rsidRPr="0096779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  <w:p w:rsidR="008030E4" w:rsidRPr="0096779F" w:rsidRDefault="008030E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4536" w:type="dxa"/>
          </w:tcPr>
          <w:p w:rsidR="00720E74" w:rsidRPr="0096779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Н.И.Рогоцева,Богданова Н.В.</w:t>
            </w:r>
          </w:p>
          <w:p w:rsidR="00720E74" w:rsidRPr="0096779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Н.И.Рогоцева,Богданова Н.В.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Н.И.Рогоцева,Богданова Н.В.</w:t>
            </w:r>
          </w:p>
          <w:p w:rsidR="00045E16" w:rsidRDefault="00045E16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Н.И.Рогоцева,Богданова Н.В.</w:t>
            </w:r>
          </w:p>
          <w:p w:rsidR="00045E16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30E4" w:rsidRPr="0096779F" w:rsidRDefault="008030E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720E74" w:rsidRPr="0096779F" w:rsidRDefault="0096779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</w:t>
            </w:r>
            <w:r w:rsidR="00803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  <w:r w:rsidR="00912B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  <w:r w:rsidR="00F76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эл.в.</w:t>
            </w:r>
          </w:p>
          <w:p w:rsidR="00720E74" w:rsidRPr="0096779F" w:rsidRDefault="0096779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</w:t>
            </w:r>
            <w:r w:rsidR="009F7A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  <w:r w:rsidR="00912B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9F7A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2017,</w:t>
            </w:r>
            <w:r w:rsidRPr="00967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  <w:r w:rsidR="00F76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эл.в.</w:t>
            </w:r>
          </w:p>
          <w:p w:rsidR="008030E4" w:rsidRDefault="008030E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М.Прос.2013</w:t>
            </w:r>
          </w:p>
          <w:p w:rsidR="00045E16" w:rsidRPr="0096779F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</w:t>
            </w:r>
            <w:r w:rsidR="00D534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.,2014</w:t>
            </w:r>
          </w:p>
        </w:tc>
      </w:tr>
      <w:tr w:rsidR="00720E74" w:rsidRPr="00BD58B0" w:rsidTr="00AD2932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78" w:type="dxa"/>
            <w:gridSpan w:val="2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2кл</w:t>
            </w: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061C6" w:rsidRDefault="00F061C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4кл</w:t>
            </w:r>
          </w:p>
        </w:tc>
        <w:tc>
          <w:tcPr>
            <w:tcW w:w="263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Изобразител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ное искусство 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Изобразительное искусство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Изобразительное искусство</w:t>
            </w: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Изобразительное искусство</w:t>
            </w: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Л.А..Неменский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Л.А.Неменский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Л.А.Неменский</w:t>
            </w: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Л.А.Неменский</w:t>
            </w: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720E74" w:rsidRDefault="00A55AB0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М.Прос.,</w:t>
            </w:r>
            <w:r w:rsidR="00D534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  <w:r w:rsidR="00F76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эл.в.</w:t>
            </w:r>
          </w:p>
          <w:p w:rsidR="00720E74" w:rsidRDefault="00F061C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М.Прос.2013</w:t>
            </w:r>
          </w:p>
          <w:p w:rsidR="00720E74" w:rsidRDefault="009F7A20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М.Прос.,201</w:t>
            </w:r>
            <w:r w:rsidR="00D831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М.Прос..2014</w:t>
            </w: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7F25" w:rsidRDefault="00FA7F2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М.Прос..2014</w:t>
            </w:r>
          </w:p>
        </w:tc>
      </w:tr>
      <w:tr w:rsidR="00720E74" w:rsidRPr="007B0686" w:rsidTr="00AD2932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1478" w:type="dxa"/>
            <w:gridSpan w:val="2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3" w:type="dxa"/>
          </w:tcPr>
          <w:p w:rsidR="00720E74" w:rsidRDefault="00720E74" w:rsidP="00A55A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В.И.Лях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М.Прос.201</w:t>
            </w:r>
            <w:r w:rsidR="00A55A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720E74" w:rsidRPr="007B0686" w:rsidTr="00AD2932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478" w:type="dxa"/>
            <w:gridSpan w:val="2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4кл</w:t>
            </w:r>
          </w:p>
        </w:tc>
        <w:tc>
          <w:tcPr>
            <w:tcW w:w="2633" w:type="dxa"/>
          </w:tcPr>
          <w:p w:rsidR="00720E74" w:rsidRPr="00362331" w:rsidRDefault="00B4666C" w:rsidP="0036233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Основы светской этики </w:t>
            </w: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М.Т.Судин</w:t>
            </w:r>
            <w:r w:rsidR="0004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кин</w:t>
            </w:r>
          </w:p>
        </w:tc>
        <w:tc>
          <w:tcPr>
            <w:tcW w:w="3969" w:type="dxa"/>
          </w:tcPr>
          <w:p w:rsidR="008030E4" w:rsidRDefault="008030E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М.Русское слово, 2012</w:t>
            </w:r>
          </w:p>
        </w:tc>
      </w:tr>
      <w:tr w:rsidR="000465FF" w:rsidRPr="007B0686" w:rsidTr="000465FF">
        <w:tc>
          <w:tcPr>
            <w:tcW w:w="13291" w:type="dxa"/>
            <w:gridSpan w:val="6"/>
          </w:tcPr>
          <w:p w:rsidR="000465FF" w:rsidRPr="000465FF" w:rsidRDefault="000465FF" w:rsidP="000465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65F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Список учебных пособий </w:t>
            </w:r>
          </w:p>
        </w:tc>
      </w:tr>
      <w:tr w:rsidR="000465FF" w:rsidRPr="007B0686" w:rsidTr="000465FF">
        <w:tc>
          <w:tcPr>
            <w:tcW w:w="747" w:type="dxa"/>
            <w:gridSpan w:val="2"/>
          </w:tcPr>
          <w:p w:rsidR="000465FF" w:rsidRPr="000465FF" w:rsidRDefault="000465FF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65F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1406" w:type="dxa"/>
          </w:tcPr>
          <w:p w:rsidR="000465FF" w:rsidRPr="000465FF" w:rsidRDefault="000465FF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65F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633" w:type="dxa"/>
          </w:tcPr>
          <w:p w:rsidR="000465FF" w:rsidRPr="000465FF" w:rsidRDefault="000465FF" w:rsidP="000465FF">
            <w:pPr>
              <w:pStyle w:val="Default"/>
              <w:rPr>
                <w:b/>
                <w:sz w:val="28"/>
                <w:szCs w:val="28"/>
              </w:rPr>
            </w:pPr>
            <w:r w:rsidRPr="000465FF">
              <w:rPr>
                <w:b/>
                <w:sz w:val="28"/>
                <w:szCs w:val="28"/>
              </w:rPr>
              <w:t>Название учебного пособия</w:t>
            </w:r>
          </w:p>
        </w:tc>
        <w:tc>
          <w:tcPr>
            <w:tcW w:w="4536" w:type="dxa"/>
          </w:tcPr>
          <w:p w:rsidR="000465FF" w:rsidRPr="000465FF" w:rsidRDefault="000465FF" w:rsidP="000465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65F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Авторы</w:t>
            </w:r>
          </w:p>
        </w:tc>
        <w:tc>
          <w:tcPr>
            <w:tcW w:w="3969" w:type="dxa"/>
          </w:tcPr>
          <w:p w:rsidR="000465FF" w:rsidRPr="000465FF" w:rsidRDefault="000465FF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0465FF">
              <w:rPr>
                <w:rFonts w:ascii="Times New Roman" w:hAnsi="Times New Roman" w:cs="Times New Roman"/>
                <w:b/>
                <w:sz w:val="28"/>
                <w:szCs w:val="28"/>
              </w:rPr>
              <w:t>Издательство, год</w:t>
            </w:r>
          </w:p>
        </w:tc>
      </w:tr>
      <w:tr w:rsidR="000465FF" w:rsidRPr="00310FBF" w:rsidTr="000465FF">
        <w:tc>
          <w:tcPr>
            <w:tcW w:w="747" w:type="dxa"/>
            <w:gridSpan w:val="2"/>
          </w:tcPr>
          <w:p w:rsidR="000465FF" w:rsidRDefault="000465FF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  <w:p w:rsidR="000465FF" w:rsidRPr="000465FF" w:rsidRDefault="000465FF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06" w:type="dxa"/>
          </w:tcPr>
          <w:p w:rsidR="000465FF" w:rsidRPr="004B7406" w:rsidRDefault="000465FF" w:rsidP="000465FF">
            <w:pPr>
              <w:rPr>
                <w:rFonts w:ascii="Times New Roman" w:hAnsi="Times New Roman" w:cs="Times New Roman"/>
              </w:rPr>
            </w:pPr>
            <w:r w:rsidRPr="004B7406">
              <w:rPr>
                <w:rFonts w:ascii="Times New Roman" w:hAnsi="Times New Roman" w:cs="Times New Roman"/>
              </w:rPr>
              <w:t>1кл</w:t>
            </w:r>
          </w:p>
          <w:p w:rsidR="000465FF" w:rsidRPr="004B7406" w:rsidRDefault="000465FF" w:rsidP="000465FF">
            <w:pPr>
              <w:rPr>
                <w:rFonts w:ascii="Times New Roman" w:hAnsi="Times New Roman" w:cs="Times New Roman"/>
              </w:rPr>
            </w:pPr>
          </w:p>
          <w:p w:rsidR="000465FF" w:rsidRPr="004B7406" w:rsidRDefault="000465FF" w:rsidP="000465FF">
            <w:pPr>
              <w:rPr>
                <w:rFonts w:ascii="Times New Roman" w:hAnsi="Times New Roman" w:cs="Times New Roman"/>
              </w:rPr>
            </w:pPr>
          </w:p>
          <w:p w:rsidR="000465FF" w:rsidRDefault="000465FF" w:rsidP="000465FF">
            <w:pPr>
              <w:rPr>
                <w:rFonts w:ascii="Times New Roman" w:hAnsi="Times New Roman" w:cs="Times New Roman"/>
              </w:rPr>
            </w:pPr>
            <w:r w:rsidRPr="004B7406">
              <w:rPr>
                <w:rFonts w:ascii="Times New Roman" w:hAnsi="Times New Roman" w:cs="Times New Roman"/>
              </w:rPr>
              <w:t>2кл</w:t>
            </w:r>
          </w:p>
          <w:p w:rsidR="008030E4" w:rsidRDefault="00045E16" w:rsidP="000465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045E16" w:rsidRPr="000B088C" w:rsidRDefault="00045E16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045E16" w:rsidRDefault="000465FF" w:rsidP="000465FF">
            <w:pPr>
              <w:rPr>
                <w:rFonts w:ascii="Times New Roman" w:hAnsi="Times New Roman" w:cs="Times New Roman"/>
              </w:rPr>
            </w:pPr>
            <w:r w:rsidRPr="004B7406">
              <w:rPr>
                <w:rFonts w:ascii="Times New Roman" w:hAnsi="Times New Roman" w:cs="Times New Roman"/>
              </w:rPr>
              <w:t>4кл</w:t>
            </w:r>
          </w:p>
          <w:p w:rsidR="000465FF" w:rsidRPr="004B7406" w:rsidRDefault="000465FF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0465FF" w:rsidRDefault="000465FF" w:rsidP="000465FF">
            <w:pPr>
              <w:rPr>
                <w:rFonts w:ascii="Times New Roman" w:hAnsi="Times New Roman" w:cs="Times New Roman"/>
                <w:lang w:val="tt-RU"/>
              </w:rPr>
            </w:pPr>
            <w:r w:rsidRPr="004B7406">
              <w:rPr>
                <w:rFonts w:ascii="Times New Roman" w:hAnsi="Times New Roman" w:cs="Times New Roman"/>
                <w:lang w:val="tt-RU"/>
              </w:rPr>
              <w:t>1кл</w:t>
            </w:r>
          </w:p>
          <w:p w:rsidR="000465FF" w:rsidRPr="004B7406" w:rsidRDefault="000465FF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045E16" w:rsidRDefault="00045E16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045E16" w:rsidRDefault="00045E16" w:rsidP="000465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 кл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0B088C" w:rsidRPr="004B7406" w:rsidRDefault="000B088C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0465FF" w:rsidRDefault="00045E16" w:rsidP="000465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  <w:r w:rsidR="000465FF" w:rsidRPr="004B7406">
              <w:rPr>
                <w:rFonts w:ascii="Times New Roman" w:hAnsi="Times New Roman" w:cs="Times New Roman"/>
                <w:lang w:val="tt-RU"/>
              </w:rPr>
              <w:t>кл</w:t>
            </w:r>
          </w:p>
          <w:p w:rsidR="00C836C0" w:rsidRDefault="00C836C0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8030E4" w:rsidRPr="00C836C0" w:rsidRDefault="00C836C0" w:rsidP="000465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  <w:r w:rsidR="008030E4">
              <w:rPr>
                <w:rFonts w:ascii="Times New Roman" w:hAnsi="Times New Roman" w:cs="Times New Roman"/>
                <w:lang w:val="tt-RU"/>
              </w:rPr>
              <w:t xml:space="preserve"> кл</w:t>
            </w:r>
          </w:p>
        </w:tc>
        <w:tc>
          <w:tcPr>
            <w:tcW w:w="2633" w:type="dxa"/>
          </w:tcPr>
          <w:p w:rsidR="000465FF" w:rsidRPr="004B7406" w:rsidRDefault="000465FF" w:rsidP="000465FF">
            <w:pPr>
              <w:rPr>
                <w:rFonts w:ascii="Times New Roman" w:hAnsi="Times New Roman" w:cs="Times New Roman"/>
              </w:rPr>
            </w:pPr>
            <w:r w:rsidRPr="004B7406">
              <w:rPr>
                <w:rFonts w:ascii="Times New Roman" w:hAnsi="Times New Roman" w:cs="Times New Roman"/>
              </w:rPr>
              <w:t>Родной (татарский</w:t>
            </w:r>
            <w:proofErr w:type="gramStart"/>
            <w:r w:rsidRPr="004B7406">
              <w:rPr>
                <w:rFonts w:ascii="Times New Roman" w:hAnsi="Times New Roman" w:cs="Times New Roman"/>
              </w:rPr>
              <w:t>)я</w:t>
            </w:r>
            <w:proofErr w:type="gramEnd"/>
            <w:r w:rsidRPr="004B7406">
              <w:rPr>
                <w:rFonts w:ascii="Times New Roman" w:hAnsi="Times New Roman" w:cs="Times New Roman"/>
              </w:rPr>
              <w:t>зыкТатар теле</w:t>
            </w:r>
          </w:p>
          <w:p w:rsidR="000465FF" w:rsidRPr="004B7406" w:rsidRDefault="000465FF" w:rsidP="000465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</w:t>
            </w:r>
            <w:r w:rsidR="000B088C">
              <w:rPr>
                <w:rFonts w:ascii="Times New Roman" w:hAnsi="Times New Roman" w:cs="Times New Roman"/>
              </w:rPr>
              <w:t xml:space="preserve"> (татарский</w:t>
            </w:r>
            <w:proofErr w:type="gramStart"/>
            <w:r w:rsidR="000B088C">
              <w:rPr>
                <w:rFonts w:ascii="Times New Roman" w:hAnsi="Times New Roman" w:cs="Times New Roman"/>
              </w:rPr>
              <w:t>)я</w:t>
            </w:r>
            <w:proofErr w:type="gramEnd"/>
            <w:r w:rsidR="000B088C">
              <w:rPr>
                <w:rFonts w:ascii="Times New Roman" w:hAnsi="Times New Roman" w:cs="Times New Roman"/>
              </w:rPr>
              <w:t xml:space="preserve">зык </w:t>
            </w:r>
            <w:r w:rsidRPr="004B7406">
              <w:rPr>
                <w:rFonts w:ascii="Times New Roman" w:hAnsi="Times New Roman" w:cs="Times New Roman"/>
              </w:rPr>
              <w:t>Татар теле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(тат</w:t>
            </w:r>
            <w:r w:rsidR="000B088C">
              <w:rPr>
                <w:rFonts w:ascii="Times New Roman" w:hAnsi="Times New Roman" w:cs="Times New Roman"/>
              </w:rPr>
              <w:t xml:space="preserve">арский) язык </w:t>
            </w:r>
            <w:r w:rsidRPr="004B7406"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 w:rsidRPr="004B7406">
              <w:rPr>
                <w:rFonts w:ascii="Times New Roman" w:hAnsi="Times New Roman" w:cs="Times New Roman"/>
              </w:rPr>
              <w:t>теле</w:t>
            </w:r>
            <w:proofErr w:type="gramEnd"/>
          </w:p>
          <w:p w:rsidR="00045E16" w:rsidRPr="004B7406" w:rsidRDefault="00045E16" w:rsidP="000465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(татарский) язык </w:t>
            </w:r>
            <w:r w:rsidRPr="004B7406">
              <w:rPr>
                <w:rFonts w:ascii="Times New Roman" w:hAnsi="Times New Roman" w:cs="Times New Roman"/>
              </w:rPr>
              <w:t xml:space="preserve">Татар </w:t>
            </w:r>
            <w:proofErr w:type="gramStart"/>
            <w:r w:rsidRPr="004B7406">
              <w:rPr>
                <w:rFonts w:ascii="Times New Roman" w:hAnsi="Times New Roman" w:cs="Times New Roman"/>
              </w:rPr>
              <w:t>теле</w:t>
            </w:r>
            <w:proofErr w:type="gramEnd"/>
          </w:p>
          <w:p w:rsidR="000465FF" w:rsidRDefault="000465FF" w:rsidP="000465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Родная (татар</w:t>
            </w:r>
            <w:r w:rsidR="000B088C">
              <w:rPr>
                <w:rFonts w:ascii="Times New Roman" w:hAnsi="Times New Roman" w:cs="Times New Roman"/>
                <w:lang w:val="tt-RU"/>
              </w:rPr>
              <w:t xml:space="preserve">ская)литература </w:t>
            </w:r>
            <w:r>
              <w:rPr>
                <w:rFonts w:ascii="Times New Roman" w:hAnsi="Times New Roman" w:cs="Times New Roman"/>
                <w:lang w:val="tt-RU"/>
              </w:rPr>
              <w:t>Әдәби уку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Родная (татарск</w:t>
            </w:r>
            <w:r w:rsidR="000B088C">
              <w:rPr>
                <w:rFonts w:ascii="Times New Roman" w:hAnsi="Times New Roman" w:cs="Times New Roman"/>
                <w:lang w:val="tt-RU"/>
              </w:rPr>
              <w:t xml:space="preserve">ая) литература, </w:t>
            </w:r>
            <w:r w:rsidRPr="004B7406">
              <w:rPr>
                <w:rFonts w:ascii="Times New Roman" w:hAnsi="Times New Roman" w:cs="Times New Roman"/>
                <w:lang w:val="tt-RU"/>
              </w:rPr>
              <w:t>Әдәби уку</w:t>
            </w:r>
          </w:p>
          <w:p w:rsidR="000B088C" w:rsidRDefault="000B088C" w:rsidP="000465FF">
            <w:pPr>
              <w:rPr>
                <w:rFonts w:ascii="Times New Roman" w:hAnsi="Times New Roman" w:cs="Times New Roman"/>
                <w:lang w:val="tt-RU"/>
              </w:rPr>
            </w:pPr>
          </w:p>
          <w:p w:rsidR="000465FF" w:rsidRPr="004B7406" w:rsidRDefault="000465FF" w:rsidP="000465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Родная (татарс</w:t>
            </w:r>
            <w:r w:rsidR="000B088C">
              <w:rPr>
                <w:rFonts w:ascii="Times New Roman" w:hAnsi="Times New Roman" w:cs="Times New Roman"/>
                <w:lang w:val="tt-RU"/>
              </w:rPr>
              <w:t>кая) литература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 w:rsidRPr="004B7406">
              <w:rPr>
                <w:rFonts w:ascii="Times New Roman" w:hAnsi="Times New Roman" w:cs="Times New Roman"/>
                <w:lang w:val="tt-RU"/>
              </w:rPr>
              <w:t>Әдәби уку</w:t>
            </w:r>
          </w:p>
          <w:p w:rsidR="000465FF" w:rsidRPr="00045E16" w:rsidRDefault="008030E4" w:rsidP="000465FF">
            <w:pPr>
              <w:pStyle w:val="Default"/>
              <w:rPr>
                <w:sz w:val="22"/>
                <w:szCs w:val="22"/>
                <w:lang w:val="tt-RU"/>
              </w:rPr>
            </w:pPr>
            <w:r w:rsidRPr="00045E16">
              <w:rPr>
                <w:sz w:val="22"/>
                <w:szCs w:val="22"/>
                <w:lang w:val="tt-RU"/>
              </w:rPr>
              <w:t>Родной( татарский язык)</w:t>
            </w:r>
          </w:p>
          <w:p w:rsidR="008030E4" w:rsidRPr="000465FF" w:rsidRDefault="008030E4" w:rsidP="000465FF">
            <w:pPr>
              <w:pStyle w:val="Default"/>
              <w:rPr>
                <w:b/>
                <w:sz w:val="28"/>
                <w:szCs w:val="28"/>
                <w:lang w:val="tt-RU"/>
              </w:rPr>
            </w:pPr>
            <w:r w:rsidRPr="00045E16">
              <w:rPr>
                <w:sz w:val="22"/>
                <w:szCs w:val="22"/>
                <w:lang w:val="tt-RU"/>
              </w:rPr>
              <w:t>Эдэби уку</w:t>
            </w:r>
          </w:p>
        </w:tc>
        <w:tc>
          <w:tcPr>
            <w:tcW w:w="4536" w:type="dxa"/>
          </w:tcPr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И.Х.Мияссарова,Ч.М.Харисова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И.Х.Мияссарова,К.Ф.Файзрахманова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5E16" w:rsidRDefault="00045E16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И.Х.Мияссарова,К.Ф.Файзрахманова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5E16" w:rsidRDefault="00045E16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И.Х.Мияссарова,К.Ф.Файзрахманова</w:t>
            </w:r>
          </w:p>
          <w:p w:rsidR="00045E16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5E16" w:rsidRDefault="00045E16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Г.М.Сафиуллина, М.Я.Гарифуллина</w:t>
            </w:r>
          </w:p>
          <w:p w:rsidR="00045E16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5E16" w:rsidRDefault="00045E1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5E16" w:rsidRDefault="00045E16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Г.М.Сафиуллина, М.Я.Гарифуллина</w:t>
            </w:r>
          </w:p>
          <w:p w:rsidR="00C47E95" w:rsidRDefault="00C47E9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Г.М.Сафиуллина, М.Я.Гарифуллина</w:t>
            </w:r>
          </w:p>
          <w:p w:rsidR="00C47E95" w:rsidRDefault="00C47E9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Г.М.Сафиуллина,Ф.Ф.Хасанова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7E95" w:rsidRDefault="00C47E9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30E4" w:rsidRPr="000465FF" w:rsidRDefault="008030E4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0465FF" w:rsidRDefault="00D53412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</w:t>
            </w:r>
            <w:r w:rsidR="008030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,2011</w:t>
            </w:r>
            <w:r w:rsidR="00C4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FD1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  <w:r w:rsidR="00FB3B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,эл.в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65FF" w:rsidRDefault="00D53412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</w:t>
            </w:r>
            <w:r w:rsidR="00FD1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C4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2012,</w:t>
            </w:r>
            <w:r w:rsidR="00FD1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  <w:r w:rsidR="00FB3B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эл.в.</w:t>
            </w:r>
          </w:p>
          <w:p w:rsidR="000465FF" w:rsidRDefault="000465FF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65FF" w:rsidRDefault="00D53412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</w:t>
            </w:r>
            <w:r w:rsidR="0004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  <w:r w:rsidR="006063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,2012,</w:t>
            </w:r>
            <w:r w:rsidR="00FB3B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эл.в.</w:t>
            </w:r>
          </w:p>
          <w:p w:rsidR="00C47E95" w:rsidRDefault="00C47E9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65FF" w:rsidRDefault="00D53412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</w:t>
            </w:r>
            <w:r w:rsidR="0004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,2013</w:t>
            </w:r>
            <w:r w:rsidR="00C4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0465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</w:t>
            </w:r>
            <w:r w:rsidR="00FD1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FB3B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эл.в.</w:t>
            </w:r>
          </w:p>
          <w:p w:rsidR="00C47E95" w:rsidRPr="002B4222" w:rsidRDefault="00C47E9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65FF" w:rsidRDefault="00D53412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="00FD1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04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  <w:r w:rsidR="00C47E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FD14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  <w:r w:rsidR="00FB3B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эл.в</w:t>
            </w:r>
          </w:p>
          <w:p w:rsidR="009753E4" w:rsidRDefault="009753E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7E95" w:rsidRDefault="00C47E95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5E16" w:rsidRDefault="00D53412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</w:t>
            </w:r>
            <w:r w:rsidR="0004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2013</w:t>
            </w:r>
          </w:p>
          <w:p w:rsidR="008030E4" w:rsidRDefault="008030E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5E16" w:rsidRDefault="00D53412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</w:t>
            </w:r>
            <w:r w:rsidR="0004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2013</w:t>
            </w:r>
          </w:p>
          <w:p w:rsidR="00C836C0" w:rsidRDefault="00C836C0" w:rsidP="0004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836C0" w:rsidRDefault="00D53412" w:rsidP="00C836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</w:t>
            </w:r>
            <w:r w:rsidR="00C836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2013</w:t>
            </w:r>
          </w:p>
          <w:p w:rsidR="00045E16" w:rsidRPr="000465FF" w:rsidRDefault="00045E16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720E74" w:rsidRPr="007B0686" w:rsidRDefault="00720E74" w:rsidP="00720E74">
      <w:pPr>
        <w:rPr>
          <w:lang w:val="tt-RU"/>
        </w:rPr>
      </w:pPr>
    </w:p>
    <w:p w:rsidR="00720E74" w:rsidRPr="00BD58B0" w:rsidRDefault="00720E74" w:rsidP="00720E7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20E74" w:rsidRDefault="00720E74" w:rsidP="00720E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81A5C">
        <w:rPr>
          <w:rFonts w:ascii="Times New Roman" w:hAnsi="Times New Roman" w:cs="Times New Roman"/>
          <w:b/>
          <w:sz w:val="24"/>
          <w:szCs w:val="24"/>
          <w:lang w:val="tt-RU"/>
        </w:rPr>
        <w:t>ОСНОВНОЕ ОБЩЕЕ ОБРАЗОВАНИЕ</w:t>
      </w:r>
    </w:p>
    <w:p w:rsidR="00362331" w:rsidRPr="00781A5C" w:rsidRDefault="00362331" w:rsidP="00362331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2693"/>
        <w:gridCol w:w="4536"/>
        <w:gridCol w:w="3969"/>
      </w:tblGrid>
      <w:tr w:rsidR="00720E74" w:rsidTr="000465FF">
        <w:tc>
          <w:tcPr>
            <w:tcW w:w="675" w:type="dxa"/>
          </w:tcPr>
          <w:p w:rsidR="00720E74" w:rsidRPr="008C4FD3" w:rsidRDefault="00720E74" w:rsidP="00046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FD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720E74" w:rsidRPr="008C4FD3" w:rsidRDefault="00720E74" w:rsidP="00046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FD3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720E74" w:rsidRPr="008C4FD3" w:rsidRDefault="00720E74" w:rsidP="00046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учебника/учебного пособия </w:t>
            </w:r>
          </w:p>
        </w:tc>
        <w:tc>
          <w:tcPr>
            <w:tcW w:w="4536" w:type="dxa"/>
          </w:tcPr>
          <w:p w:rsidR="00720E74" w:rsidRPr="008C4FD3" w:rsidRDefault="00720E74" w:rsidP="00046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FD3">
              <w:rPr>
                <w:rFonts w:ascii="Times New Roman" w:hAnsi="Times New Roman" w:cs="Times New Roman"/>
                <w:b/>
                <w:sz w:val="24"/>
                <w:szCs w:val="24"/>
              </w:rPr>
              <w:t>Авторы</w:t>
            </w:r>
          </w:p>
        </w:tc>
        <w:tc>
          <w:tcPr>
            <w:tcW w:w="3969" w:type="dxa"/>
          </w:tcPr>
          <w:p w:rsidR="00720E74" w:rsidRPr="008C4FD3" w:rsidRDefault="00720E74" w:rsidP="000465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FD3">
              <w:rPr>
                <w:rFonts w:ascii="Times New Roman" w:hAnsi="Times New Roman" w:cs="Times New Roman"/>
                <w:b/>
                <w:sz w:val="24"/>
                <w:szCs w:val="24"/>
              </w:rPr>
              <w:t>Издательство, год</w:t>
            </w:r>
          </w:p>
        </w:tc>
      </w:tr>
      <w:tr w:rsidR="00720E74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9класс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720E74" w:rsidRDefault="00BE53E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720E74"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ЛадыженскаяТ.А.Баранов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М.Т.Ладыженская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М.Т.Ладыженская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Л.А.Траснецова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  <w:p w:rsidR="00720E74" w:rsidRDefault="0052291F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С.Г.Бархударов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С.Е.Крючков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Коровина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В.Я.,Журавлев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ПолухинаВ.П.Коровина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В.Я.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Коровина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В.Я.,Журавлев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В.Я.Журавлева ВП.</w:t>
            </w:r>
          </w:p>
          <w:p w:rsidR="00720E74" w:rsidRDefault="00142C5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 Журавлев В.П.</w:t>
            </w: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Просв,.2015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Просв.,2016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Просв.,2018</w:t>
            </w:r>
          </w:p>
          <w:p w:rsidR="00720E74" w:rsidRDefault="0052291F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Просв.,2019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Просв.2016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Просв.2017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Просв.2018</w:t>
            </w:r>
          </w:p>
          <w:p w:rsidR="00720E74" w:rsidRDefault="00142C5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Просв.2019</w:t>
            </w:r>
          </w:p>
        </w:tc>
      </w:tr>
      <w:tr w:rsidR="00720E74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2кл</w:t>
            </w:r>
          </w:p>
          <w:p w:rsidR="00720E74" w:rsidRPr="006616DE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6DE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  <w:p w:rsidR="00720E74" w:rsidRPr="006616DE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16DE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  <w:p w:rsidR="00720E74" w:rsidRPr="006616DE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616D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720E74" w:rsidRPr="006616DE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616D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720E74" w:rsidRPr="006616DE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616D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616D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536" w:type="dxa"/>
          </w:tcPr>
          <w:p w:rsidR="00720E74" w:rsidRPr="004B4B73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Н.И.Быкова, </w:t>
            </w:r>
            <w:r w:rsidRPr="004B4B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Д.Дули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Н.И.Быкова</w:t>
            </w:r>
            <w:r w:rsidRPr="004B4B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 Д.Дули</w:t>
            </w:r>
          </w:p>
          <w:p w:rsidR="00720E74" w:rsidRPr="00D94E4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94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Ваулина Ю.Е., Д.Дули</w:t>
            </w:r>
          </w:p>
          <w:p w:rsidR="00720E74" w:rsidRPr="00D94E4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94E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Ваулина Ю.Е., Д.Дули</w:t>
            </w:r>
          </w:p>
          <w:p w:rsidR="00720E74" w:rsidRPr="005A66B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Ваулина Ю.Е., Д.Дули</w:t>
            </w:r>
          </w:p>
          <w:p w:rsidR="00720E74" w:rsidRPr="005A66BF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66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Ваулина Ю.Е., Д.Дули</w:t>
            </w:r>
          </w:p>
          <w:p w:rsidR="00720E74" w:rsidRPr="00702410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24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Ваулина Ю.Е., Д.Дули</w:t>
            </w:r>
          </w:p>
          <w:p w:rsidR="00720E74" w:rsidRPr="00702410" w:rsidRDefault="00142C5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24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Ваулина Ю.Е.,Д.Дули</w:t>
            </w: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М.,Прос.,2014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М.,Прос.,2016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М.Прос.2018</w:t>
            </w:r>
          </w:p>
          <w:p w:rsidR="00142C54" w:rsidRDefault="00142C54" w:rsidP="00142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М.Прос.2019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E74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Pr="00987DC9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Pr="00987DC9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20E74" w:rsidRPr="00987DC9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Pr="006616DE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Всеобщая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стория.др.мира</w:t>
            </w:r>
            <w:proofErr w:type="spellEnd"/>
          </w:p>
          <w:p w:rsidR="00720E74" w:rsidRPr="00987DC9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Всеобщая история. История ср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еков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Всеобщая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 времени</w:t>
            </w:r>
          </w:p>
          <w:p w:rsidR="00720E74" w:rsidRPr="00825E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  <w:p w:rsidR="00720E74" w:rsidRPr="00987DC9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А.А.Вигасин,Г.И.Годер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АгибаловаЕ.В.Донской</w:t>
            </w:r>
            <w:proofErr w:type="spellEnd"/>
          </w:p>
          <w:p w:rsidR="00720E74" w:rsidRPr="00B302CE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И.Л.Андреев, И.Н.Федоров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А.Я.Юдовская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Баранов П.А.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Н.М.Арсентьев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.А.Данилов</w:t>
            </w:r>
            <w:proofErr w:type="spellEnd"/>
          </w:p>
          <w:p w:rsidR="00720E74" w:rsidRPr="0080413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А.Я.Юдовская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.А.Баранов</w:t>
            </w:r>
            <w:proofErr w:type="spellEnd"/>
          </w:p>
          <w:p w:rsidR="00720E74" w:rsidRPr="00825E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А.А.Данилов, Л.Г.Косулина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D7D83" w:rsidRDefault="000D7D83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М.Дрофа,2016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381236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</w:t>
            </w:r>
            <w:r w:rsidR="00720E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рос,2017</w:t>
            </w:r>
          </w:p>
          <w:p w:rsidR="000D7D83" w:rsidRDefault="000D7D83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М.Просвещение,2018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М.Просв., 2018</w:t>
            </w:r>
          </w:p>
        </w:tc>
      </w:tr>
      <w:tr w:rsidR="00720E74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2693" w:type="dxa"/>
          </w:tcPr>
          <w:p w:rsidR="00720E74" w:rsidRPr="00932BD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Всеоб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 России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20E74" w:rsidRDefault="00142C54" w:rsidP="00142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А.Я.Юдовская </w:t>
            </w:r>
            <w:r w:rsidR="009C6E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,П.А.Баранов</w:t>
            </w: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</w:t>
            </w:r>
            <w:r w:rsidR="00142C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20E74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9кл 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Обществознание 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Обществознание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Л.Н.Боголюбов, Л.Ф.Иванова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Л.Н.Боголюбов, Л.Ф.Иванова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Л.Н.Боголюбов, Л.Ф.Иванова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Л.Н.Боголюбов, Н.И.Горецкая</w:t>
            </w:r>
          </w:p>
          <w:p w:rsidR="00720E74" w:rsidRDefault="00142C5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Л.Н.Боголюбов ,Н.И.Горецкая</w:t>
            </w: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М.,Прос.,2015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М.,Прос.,2016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М.,Прос.,2016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М.Просвещение, 2018</w:t>
            </w:r>
          </w:p>
          <w:p w:rsidR="00142C54" w:rsidRDefault="00142C54" w:rsidP="00142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М.Просвещение, 2019</w:t>
            </w:r>
          </w:p>
          <w:p w:rsidR="00720E74" w:rsidRDefault="00720E74" w:rsidP="00142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97952" w:rsidTr="000465FF">
        <w:tc>
          <w:tcPr>
            <w:tcW w:w="675" w:type="dxa"/>
          </w:tcPr>
          <w:p w:rsidR="00E97952" w:rsidRDefault="00E97952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418" w:type="dxa"/>
          </w:tcPr>
          <w:p w:rsidR="00E97952" w:rsidRDefault="00E97952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</w:tc>
        <w:tc>
          <w:tcPr>
            <w:tcW w:w="2693" w:type="dxa"/>
          </w:tcPr>
          <w:p w:rsidR="00E97952" w:rsidRDefault="00762DD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духовно-нравственной культуры народов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4536" w:type="dxa"/>
          </w:tcPr>
          <w:p w:rsidR="00E97952" w:rsidRPr="00762DDB" w:rsidRDefault="00762DD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А.Н.Сахаров</w:t>
            </w:r>
          </w:p>
        </w:tc>
        <w:tc>
          <w:tcPr>
            <w:tcW w:w="3969" w:type="dxa"/>
          </w:tcPr>
          <w:p w:rsidR="00E97952" w:rsidRDefault="00762DDB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М.”Русское слово”, 2012</w:t>
            </w:r>
          </w:p>
        </w:tc>
      </w:tr>
      <w:tr w:rsidR="00720E74" w:rsidRPr="001A180A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9класс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4536" w:type="dxa"/>
          </w:tcPr>
          <w:p w:rsidR="00720E74" w:rsidRPr="001A18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18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Рудзитис Г.Е.,</w:t>
            </w:r>
          </w:p>
          <w:p w:rsidR="00720E74" w:rsidRPr="001A18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18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Фельдман Ф.Г.</w:t>
            </w:r>
          </w:p>
          <w:p w:rsidR="00720E74" w:rsidRPr="001A18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18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Рудзитис Г.Е.,</w:t>
            </w:r>
          </w:p>
          <w:p w:rsidR="00720E74" w:rsidRPr="001A18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18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Фельдман Ф.Г.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М.Просвещение,2018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142C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М.Прос.,20</w:t>
            </w:r>
            <w:r w:rsidR="00142C5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20E74" w:rsidRPr="001A180A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9класс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Н.И.Сонин,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Сонин Н.И..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 В.Б.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Сонин Н.И.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Сонин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ахаров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Мамонтов С.Г</w:t>
            </w:r>
          </w:p>
          <w:p w:rsidR="00720E74" w:rsidRPr="001A180A" w:rsidRDefault="00142C5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В.В.Пасечник</w:t>
            </w: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Дрофа,2016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Дрофа, 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CA053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 </w:t>
            </w:r>
            <w:r w:rsidR="00720E74">
              <w:rPr>
                <w:rFonts w:ascii="Times New Roman" w:hAnsi="Times New Roman" w:cs="Times New Roman"/>
                <w:sz w:val="24"/>
                <w:szCs w:val="24"/>
              </w:rPr>
              <w:t>,2018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142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Дрофа,20</w:t>
            </w:r>
            <w:r w:rsidR="00142C5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20E74" w:rsidRPr="001A180A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F826AD" w:rsidRDefault="00F826AD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ВиленкинН.Я.В.И.Жухов</w:t>
            </w:r>
            <w:proofErr w:type="spellEnd"/>
            <w:r w:rsidR="00720E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826AD" w:rsidRDefault="00F826AD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В.И.Жухов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И.Ф.Шарыгина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Ю.Н.Макарычев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Н.Г.Миндюк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Ю.Н.Макарычев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Н.Г.Миндюк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Ю.Н.Макарычев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Н.Г.Миндюк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Л.С.Атанасян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В.Ф.Бутузин</w:t>
            </w:r>
            <w:proofErr w:type="spellEnd"/>
          </w:p>
          <w:p w:rsidR="00720E74" w:rsidRPr="001A18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E74" w:rsidRDefault="00C61E7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М.Просвещение, 2015</w:t>
            </w:r>
          </w:p>
          <w:p w:rsidR="00720E74" w:rsidRDefault="00F826AD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М.Просвещение, 2014</w:t>
            </w:r>
          </w:p>
          <w:p w:rsidR="00720E74" w:rsidRDefault="00CA053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М.,Прос.</w:t>
            </w:r>
            <w:r w:rsidR="00720E74">
              <w:rPr>
                <w:rFonts w:ascii="Times New Roman" w:hAnsi="Times New Roman" w:cs="Times New Roman"/>
                <w:sz w:val="24"/>
                <w:szCs w:val="24"/>
              </w:rPr>
              <w:t>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М.,Прос.,2018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D53412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М.,Прос.,2012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М.,Прос.,2018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E74" w:rsidRPr="001A180A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720E74" w:rsidRPr="001A180A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</w:t>
            </w: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Дрофа 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М.,Дрофа,2018</w:t>
            </w:r>
          </w:p>
          <w:p w:rsidR="00720E74" w:rsidRDefault="00142C5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рофа,2019</w:t>
            </w:r>
          </w:p>
        </w:tc>
      </w:tr>
      <w:tr w:rsidR="00720E74" w:rsidRPr="001A180A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693" w:type="dxa"/>
          </w:tcPr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Георафия</w:t>
            </w:r>
            <w:proofErr w:type="spellEnd"/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Георафия</w:t>
            </w:r>
            <w:proofErr w:type="spellEnd"/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Геогафия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Геогрфия</w:t>
            </w:r>
            <w:proofErr w:type="spellEnd"/>
          </w:p>
          <w:p w:rsidR="007678AA" w:rsidRPr="00453A2D" w:rsidRDefault="007678AA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Дронов В.П.Савельева Л.В.</w:t>
            </w:r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В.А.Коринская</w:t>
            </w:r>
            <w:proofErr w:type="gram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ушина</w:t>
            </w:r>
            <w:proofErr w:type="spellEnd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A2D">
              <w:rPr>
                <w:rFonts w:ascii="Times New Roman" w:hAnsi="Times New Roman" w:cs="Times New Roman"/>
                <w:sz w:val="24"/>
                <w:szCs w:val="24"/>
              </w:rPr>
              <w:t xml:space="preserve">Дронов </w:t>
            </w:r>
            <w:proofErr w:type="spell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В.П.В.Я.Ром</w:t>
            </w:r>
            <w:proofErr w:type="spellEnd"/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Е.М.Домогацкин</w:t>
            </w:r>
            <w:proofErr w:type="gramStart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лексеевский</w:t>
            </w:r>
            <w:proofErr w:type="spellEnd"/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20E74" w:rsidRPr="00453A2D" w:rsidRDefault="0070241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А.И.Алексеев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В.В.Николина</w:t>
            </w:r>
          </w:p>
        </w:tc>
        <w:tc>
          <w:tcPr>
            <w:tcW w:w="3969" w:type="dxa"/>
          </w:tcPr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М.Дрофа, 2012</w:t>
            </w:r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,М.Дрофа,2017</w:t>
            </w:r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Pr="00453A2D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A2D">
              <w:rPr>
                <w:rFonts w:ascii="Times New Roman" w:hAnsi="Times New Roman" w:cs="Times New Roman"/>
                <w:sz w:val="24"/>
                <w:szCs w:val="24"/>
              </w:rPr>
              <w:t>М..Русское слово,2018</w:t>
            </w:r>
          </w:p>
          <w:p w:rsidR="00720E74" w:rsidRPr="00453A2D" w:rsidRDefault="00142C54" w:rsidP="00142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.М. Дрофа,2019 </w:t>
            </w:r>
            <w:r w:rsidR="007678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20E74" w:rsidRPr="001A180A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И.Г.Семакин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.А.Залогова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И.Г.Семакин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.А.Залогова</w:t>
            </w:r>
            <w:proofErr w:type="spellEnd"/>
          </w:p>
          <w:p w:rsidR="00720E74" w:rsidRPr="00B649D4" w:rsidRDefault="007962D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И.Г.Семакин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.А.Залогова</w:t>
            </w:r>
            <w:proofErr w:type="spellEnd"/>
          </w:p>
        </w:tc>
        <w:tc>
          <w:tcPr>
            <w:tcW w:w="3969" w:type="dxa"/>
          </w:tcPr>
          <w:p w:rsidR="00477FBB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М.Бином,2017</w:t>
            </w:r>
          </w:p>
          <w:p w:rsidR="00720E74" w:rsidRPr="00477FBB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FB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="00477FBB">
              <w:rPr>
                <w:rFonts w:ascii="Times New Roman" w:hAnsi="Times New Roman" w:cs="Times New Roman"/>
                <w:sz w:val="24"/>
                <w:szCs w:val="24"/>
              </w:rPr>
              <w:t xml:space="preserve">,. </w:t>
            </w:r>
            <w:proofErr w:type="gramEnd"/>
            <w:r w:rsidR="00477FBB">
              <w:rPr>
                <w:rFonts w:ascii="Times New Roman" w:hAnsi="Times New Roman" w:cs="Times New Roman"/>
                <w:sz w:val="24"/>
                <w:szCs w:val="24"/>
              </w:rPr>
              <w:t>Бином,2018</w:t>
            </w:r>
          </w:p>
          <w:p w:rsidR="00720E74" w:rsidRDefault="00142C5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М..Бином,2019</w:t>
            </w:r>
          </w:p>
        </w:tc>
      </w:tr>
      <w:tr w:rsidR="00F70C13" w:rsidRPr="001A180A" w:rsidTr="000465FF">
        <w:tc>
          <w:tcPr>
            <w:tcW w:w="675" w:type="dxa"/>
          </w:tcPr>
          <w:p w:rsidR="00F70C13" w:rsidRDefault="00F70C13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</w:p>
        </w:tc>
        <w:tc>
          <w:tcPr>
            <w:tcW w:w="2693" w:type="dxa"/>
          </w:tcPr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gramStart"/>
            <w:r w:rsidRPr="00753A4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Индустриальные технологии.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Технология. Технологии ведения дома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gramStart"/>
            <w:r w:rsidRPr="00753A4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Индустриальные технологии.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Технология. Технологии ведения дома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gramStart"/>
            <w:r w:rsidRPr="00753A4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Индустриальные технологии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Технология. Технологии ведения дома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536" w:type="dxa"/>
          </w:tcPr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А.Т.Тищенко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Н.В.Синица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А.Т.Тищенко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Н.В.Синица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А.Т.Тищенко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Н.В.Синица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</w:p>
          <w:p w:rsidR="005D01F7" w:rsidRPr="00753A43" w:rsidRDefault="005D01F7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53E4" w:rsidRPr="00753A43" w:rsidRDefault="00BE53E4" w:rsidP="00BE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Н.В.Синица</w:t>
            </w:r>
          </w:p>
          <w:p w:rsidR="00BE53E4" w:rsidRPr="00753A43" w:rsidRDefault="00BE53E4" w:rsidP="00BE5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В.Д.Симоненко</w:t>
            </w:r>
          </w:p>
          <w:p w:rsidR="00F70C13" w:rsidRPr="00753A43" w:rsidRDefault="00F70C13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F70C13" w:rsidRPr="00753A43" w:rsidRDefault="002D48C5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 «Вентана-Граф»,2018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2D48C5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 «Вентана-Граф»,2018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М., «Вентана-Граф»,2016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М., «Вентана-Граф»,2016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М., «Вентана-Граф»,2017</w:t>
            </w: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13" w:rsidRPr="00753A43" w:rsidRDefault="00F70C13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A43">
              <w:rPr>
                <w:rFonts w:ascii="Times New Roman" w:hAnsi="Times New Roman" w:cs="Times New Roman"/>
                <w:sz w:val="24"/>
                <w:szCs w:val="24"/>
              </w:rPr>
              <w:t>М., «Вентана-Граф»,2017</w:t>
            </w:r>
          </w:p>
          <w:p w:rsidR="00F70C13" w:rsidRPr="00753A43" w:rsidRDefault="00F70C13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1F7" w:rsidRPr="00753A43" w:rsidRDefault="005D01F7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01F7" w:rsidRPr="00753A43" w:rsidRDefault="00BE53E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Граф», 2017</w:t>
            </w:r>
          </w:p>
        </w:tc>
      </w:tr>
      <w:tr w:rsidR="006438F4" w:rsidRPr="001A180A" w:rsidTr="000465FF">
        <w:tc>
          <w:tcPr>
            <w:tcW w:w="675" w:type="dxa"/>
          </w:tcPr>
          <w:p w:rsidR="006438F4" w:rsidRDefault="006438F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7962D0" w:rsidRDefault="007962D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D0" w:rsidRDefault="007962D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D0" w:rsidRDefault="007962D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6438F4" w:rsidRPr="00C0322B" w:rsidRDefault="000F521A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962D0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D0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9кл</w:t>
            </w:r>
          </w:p>
        </w:tc>
        <w:tc>
          <w:tcPr>
            <w:tcW w:w="2693" w:type="dxa"/>
          </w:tcPr>
          <w:p w:rsidR="006438F4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Основы безопасности жизнедеятельности (ОБЖ)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7962D0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 </w:t>
            </w:r>
          </w:p>
        </w:tc>
        <w:tc>
          <w:tcPr>
            <w:tcW w:w="4536" w:type="dxa"/>
          </w:tcPr>
          <w:p w:rsidR="006438F4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А.Т.Смирнов</w:t>
            </w:r>
            <w:proofErr w:type="gram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.О.Хренников</w:t>
            </w:r>
            <w:proofErr w:type="spellEnd"/>
          </w:p>
          <w:p w:rsidR="007962D0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D0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Г.П.СергееваЕ.Д.Критская</w:t>
            </w:r>
            <w:proofErr w:type="spellEnd"/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Г.П.СергееваЕ.Д.Критская</w:t>
            </w:r>
            <w:proofErr w:type="spellEnd"/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Г.П.СергееваЕ.Д.Критская</w:t>
            </w:r>
            <w:proofErr w:type="spellEnd"/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Г.П.СергееваЕ.Д.Критская</w:t>
            </w:r>
            <w:proofErr w:type="spellEnd"/>
          </w:p>
          <w:p w:rsidR="007962D0" w:rsidRPr="00C0322B" w:rsidRDefault="007962D0" w:rsidP="00796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3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Г.П.СергееваЕ.Д.Критская</w:t>
            </w:r>
            <w:proofErr w:type="spellEnd"/>
          </w:p>
        </w:tc>
        <w:tc>
          <w:tcPr>
            <w:tcW w:w="3969" w:type="dxa"/>
          </w:tcPr>
          <w:p w:rsidR="006438F4" w:rsidRPr="00C0322B" w:rsidRDefault="007962D0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М.Прос.,2018</w:t>
            </w:r>
          </w:p>
          <w:p w:rsidR="008871CC" w:rsidRPr="00C0322B" w:rsidRDefault="008871CC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1CC" w:rsidRPr="00C0322B" w:rsidRDefault="008871CC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1CC" w:rsidRPr="00C0322B" w:rsidRDefault="008871CC" w:rsidP="00887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М.,Прос.,2011</w:t>
            </w:r>
            <w:r w:rsidR="004D2283">
              <w:rPr>
                <w:rFonts w:ascii="Times New Roman" w:hAnsi="Times New Roman" w:cs="Times New Roman"/>
                <w:sz w:val="24"/>
                <w:szCs w:val="24"/>
              </w:rPr>
              <w:t xml:space="preserve">, 2018 </w:t>
            </w:r>
            <w:proofErr w:type="spellStart"/>
            <w:r w:rsidR="004D2283">
              <w:rPr>
                <w:rFonts w:ascii="Times New Roman" w:hAnsi="Times New Roman" w:cs="Times New Roman"/>
                <w:sz w:val="24"/>
                <w:szCs w:val="24"/>
              </w:rPr>
              <w:t>эл.в</w:t>
            </w:r>
            <w:proofErr w:type="spellEnd"/>
            <w:r w:rsidR="004D22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71CC" w:rsidRPr="00C0322B" w:rsidRDefault="008871CC" w:rsidP="00887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М.,Прос..2011</w:t>
            </w:r>
            <w:r w:rsidR="004D2283">
              <w:rPr>
                <w:rFonts w:ascii="Times New Roman" w:hAnsi="Times New Roman" w:cs="Times New Roman"/>
                <w:sz w:val="24"/>
                <w:szCs w:val="24"/>
              </w:rPr>
              <w:t xml:space="preserve">, 2018 </w:t>
            </w:r>
            <w:proofErr w:type="spellStart"/>
            <w:r w:rsidR="004D2283">
              <w:rPr>
                <w:rFonts w:ascii="Times New Roman" w:hAnsi="Times New Roman" w:cs="Times New Roman"/>
                <w:sz w:val="24"/>
                <w:szCs w:val="24"/>
              </w:rPr>
              <w:t>эл.в</w:t>
            </w:r>
            <w:proofErr w:type="spellEnd"/>
            <w:r w:rsidR="004D22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71CC" w:rsidRPr="00C0322B" w:rsidRDefault="00A66DBC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М.,Прос.,2012</w:t>
            </w:r>
            <w:r w:rsidR="004D2283">
              <w:rPr>
                <w:rFonts w:ascii="Times New Roman" w:hAnsi="Times New Roman" w:cs="Times New Roman"/>
                <w:sz w:val="24"/>
                <w:szCs w:val="24"/>
              </w:rPr>
              <w:t xml:space="preserve">, 2018 </w:t>
            </w:r>
            <w:proofErr w:type="spellStart"/>
            <w:r w:rsidR="004D2283">
              <w:rPr>
                <w:rFonts w:ascii="Times New Roman" w:hAnsi="Times New Roman" w:cs="Times New Roman"/>
                <w:sz w:val="24"/>
                <w:szCs w:val="24"/>
              </w:rPr>
              <w:t>эл.в</w:t>
            </w:r>
            <w:proofErr w:type="spellEnd"/>
            <w:r w:rsidR="004D22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0322B" w:rsidRPr="00C0322B" w:rsidRDefault="00C0322B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>М.Прос.,</w:t>
            </w:r>
            <w:r w:rsidR="00346DE5">
              <w:rPr>
                <w:rFonts w:ascii="Times New Roman" w:hAnsi="Times New Roman" w:cs="Times New Roman"/>
                <w:sz w:val="24"/>
                <w:szCs w:val="24"/>
              </w:rPr>
              <w:t xml:space="preserve">2009 г., </w:t>
            </w:r>
            <w:r w:rsidRPr="00C0322B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  <w:r w:rsidR="00346DE5">
              <w:rPr>
                <w:rFonts w:ascii="Times New Roman" w:hAnsi="Times New Roman" w:cs="Times New Roman"/>
                <w:sz w:val="24"/>
                <w:szCs w:val="24"/>
              </w:rPr>
              <w:t>эл.в.</w:t>
            </w:r>
          </w:p>
          <w:p w:rsidR="00C0322B" w:rsidRPr="00C0322B" w:rsidRDefault="00C0322B" w:rsidP="00F70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М.Прос.,2</w:t>
            </w:r>
            <w:r w:rsidR="00346DE5">
              <w:rPr>
                <w:rFonts w:ascii="Times New Roman" w:hAnsi="Times New Roman" w:cs="Times New Roman"/>
                <w:sz w:val="24"/>
                <w:szCs w:val="24"/>
              </w:rPr>
              <w:t xml:space="preserve">009г, 2017 </w:t>
            </w:r>
            <w:proofErr w:type="spellStart"/>
            <w:r w:rsidR="00346DE5">
              <w:rPr>
                <w:rFonts w:ascii="Times New Roman" w:hAnsi="Times New Roman" w:cs="Times New Roman"/>
                <w:sz w:val="24"/>
                <w:szCs w:val="24"/>
              </w:rPr>
              <w:t>эл.в</w:t>
            </w:r>
            <w:proofErr w:type="spellEnd"/>
            <w:r w:rsidR="00346D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66DBC" w:rsidRPr="001A180A" w:rsidTr="000465FF">
        <w:tc>
          <w:tcPr>
            <w:tcW w:w="675" w:type="dxa"/>
          </w:tcPr>
          <w:p w:rsidR="00A66DBC" w:rsidRDefault="00A66DBC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418" w:type="dxa"/>
          </w:tcPr>
          <w:p w:rsidR="00A66DBC" w:rsidRPr="00987BED" w:rsidRDefault="00F160FE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5,6,7кл</w:t>
            </w:r>
          </w:p>
          <w:p w:rsidR="00A66DBC" w:rsidRPr="00987BED" w:rsidRDefault="00A66DBC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BED"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  <w:proofErr w:type="spellStart"/>
            <w:r w:rsidRPr="00987BE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693" w:type="dxa"/>
          </w:tcPr>
          <w:p w:rsidR="00A66DBC" w:rsidRPr="00987BED" w:rsidRDefault="00A66DBC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BE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A66DBC" w:rsidRPr="00987BED" w:rsidRDefault="00A66DBC" w:rsidP="00A66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BE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A66DBC" w:rsidRPr="00987BED" w:rsidRDefault="00A66DBC" w:rsidP="00F16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A66DBC" w:rsidRDefault="00987BED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.Лях</w:t>
            </w:r>
            <w:proofErr w:type="spellEnd"/>
          </w:p>
          <w:p w:rsidR="00A66DBC" w:rsidRDefault="00F160FE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В.И.лях</w:t>
            </w:r>
          </w:p>
          <w:p w:rsidR="00A66DBC" w:rsidRDefault="00A66DBC" w:rsidP="00987B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66DBC" w:rsidRDefault="00F160FE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М.Прос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F6AB8">
              <w:rPr>
                <w:rFonts w:ascii="Times New Roman" w:hAnsi="Times New Roman" w:cs="Times New Roman"/>
                <w:sz w:val="24"/>
                <w:szCs w:val="24"/>
              </w:rPr>
              <w:t xml:space="preserve">, 2013,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3F6AB8">
              <w:rPr>
                <w:rFonts w:ascii="Times New Roman" w:hAnsi="Times New Roman" w:cs="Times New Roman"/>
                <w:sz w:val="24"/>
                <w:szCs w:val="24"/>
              </w:rPr>
              <w:t>эл.в.</w:t>
            </w:r>
          </w:p>
          <w:p w:rsidR="00F160FE" w:rsidRDefault="00F160FE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М.Прос.2018</w:t>
            </w:r>
          </w:p>
          <w:p w:rsidR="00D2331C" w:rsidRDefault="00D2331C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49E" w:rsidRPr="001A180A" w:rsidTr="0096779F">
        <w:tc>
          <w:tcPr>
            <w:tcW w:w="13291" w:type="dxa"/>
            <w:gridSpan w:val="5"/>
          </w:tcPr>
          <w:p w:rsidR="00F7749E" w:rsidRPr="00D01BBC" w:rsidRDefault="00D01BBC" w:rsidP="00F774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Список учебных пособий</w:t>
            </w:r>
          </w:p>
          <w:p w:rsidR="00F7749E" w:rsidRDefault="00F7749E" w:rsidP="00F77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0E74" w:rsidRPr="001A180A" w:rsidTr="000465FF"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язык. Учебное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пособие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proofErr w:type="gramEnd"/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>атар</w:t>
            </w:r>
            <w:proofErr w:type="spellEnd"/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теле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язык. Учебное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пособие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proofErr w:type="gramEnd"/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>атар</w:t>
            </w:r>
            <w:proofErr w:type="spellEnd"/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теле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язык. Учебное пособие, 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 </w:t>
            </w:r>
            <w:proofErr w:type="gramStart"/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>теле</w:t>
            </w:r>
            <w:proofErr w:type="gram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язык. Учебное пособие, 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 </w:t>
            </w:r>
            <w:proofErr w:type="gramStart"/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>теле</w:t>
            </w:r>
            <w:proofErr w:type="gramEnd"/>
          </w:p>
          <w:p w:rsidR="00720E74" w:rsidRPr="007D13A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язык. Учебное пособие, 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 </w:t>
            </w:r>
            <w:proofErr w:type="gramStart"/>
            <w:r w:rsidRPr="003051D7">
              <w:rPr>
                <w:rFonts w:ascii="Times New Roman" w:hAnsi="Times New Roman" w:cs="Times New Roman"/>
                <w:b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Ч.М.Харисова, Н.В.Максимов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Ф.Ю.Юсупов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.М.Харисова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Н.В.Максимов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.А.Набиуллина</w:t>
            </w:r>
            <w:proofErr w:type="spellEnd"/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М.З.Закиев, Н.В.Максимов</w:t>
            </w:r>
          </w:p>
          <w:p w:rsidR="00720E74" w:rsidRPr="003051D7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М.З.Закиев,С.М.Ибрагимов</w:t>
            </w: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К.,2012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К.,2014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К.,2015</w:t>
            </w:r>
          </w:p>
        </w:tc>
      </w:tr>
      <w:tr w:rsidR="00720E74" w:rsidRPr="001A180A" w:rsidTr="00B7757C">
        <w:trPr>
          <w:trHeight w:val="1975"/>
        </w:trPr>
        <w:tc>
          <w:tcPr>
            <w:tcW w:w="675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2693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(татарская) литература, учебное пособие ,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Әдәбият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(татарская) литература, учебное пособие ,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Әдәбият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(татарская) литература, учебное пособие ,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Әдәбият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(татарская) литература, учебное пособие ,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Әдәбият</w:t>
            </w:r>
          </w:p>
          <w:p w:rsidR="00720E74" w:rsidRPr="00855936" w:rsidRDefault="00720E74" w:rsidP="000465F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(татарская) литература, учебное пособие ,</w:t>
            </w:r>
            <w:r w:rsidRPr="00305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Әдәбият</w:t>
            </w:r>
          </w:p>
        </w:tc>
        <w:tc>
          <w:tcPr>
            <w:tcW w:w="4536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Ф.А.Ганиева,Л.Г.Сабирова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Ф.А.Ганиева,МД.Гарифуллина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Д.М.Абдуллина,Л.К.Хисматова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Ф.А.Ганиева,</w:t>
            </w:r>
            <w:r w:rsidR="00B33B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Pr="00702410" w:rsidRDefault="00702410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Ә.М.Зәкирҗанова ,С.М.Ибра</w:t>
            </w:r>
            <w:r w:rsidRPr="007024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hимов</w:t>
            </w:r>
          </w:p>
          <w:p w:rsidR="00720E74" w:rsidRPr="00CE5E46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</w:tcPr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К,2017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01089" w:rsidRDefault="00601089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B33B01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К.,2015</w:t>
            </w: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Default="00720E7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20E74" w:rsidRPr="00CE5E46" w:rsidRDefault="00142C54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К.,2016</w:t>
            </w:r>
          </w:p>
        </w:tc>
      </w:tr>
      <w:tr w:rsidR="00B7757C" w:rsidRPr="001A180A" w:rsidTr="0096779F">
        <w:trPr>
          <w:trHeight w:val="847"/>
        </w:trPr>
        <w:tc>
          <w:tcPr>
            <w:tcW w:w="13291" w:type="dxa"/>
            <w:gridSpan w:val="5"/>
          </w:tcPr>
          <w:p w:rsidR="00B7757C" w:rsidRPr="00B7757C" w:rsidRDefault="00B7757C" w:rsidP="00B775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7757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Список учебников исключенных из ФП утвержденного приказом МО и Н РТ №253от 31.03.2014 для реализации образовательного процесса </w:t>
            </w:r>
          </w:p>
        </w:tc>
      </w:tr>
      <w:tr w:rsidR="00B7757C" w:rsidRPr="001A180A" w:rsidTr="00B7757C">
        <w:trPr>
          <w:trHeight w:val="1270"/>
        </w:trPr>
        <w:tc>
          <w:tcPr>
            <w:tcW w:w="675" w:type="dxa"/>
          </w:tcPr>
          <w:p w:rsidR="00B7757C" w:rsidRDefault="00B7757C" w:rsidP="000465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57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B7757C" w:rsidRDefault="00B7757C" w:rsidP="000465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7757C" w:rsidRPr="00B7757C" w:rsidRDefault="00B7757C" w:rsidP="000465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B7757C" w:rsidRPr="00B7757C" w:rsidRDefault="00B7757C" w:rsidP="000465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57C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693" w:type="dxa"/>
          </w:tcPr>
          <w:p w:rsidR="00B7757C" w:rsidRPr="00B7757C" w:rsidRDefault="00B7757C" w:rsidP="000465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57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учебника/учебного пособия</w:t>
            </w:r>
          </w:p>
        </w:tc>
        <w:tc>
          <w:tcPr>
            <w:tcW w:w="4536" w:type="dxa"/>
          </w:tcPr>
          <w:p w:rsidR="00B7757C" w:rsidRDefault="00B7757C" w:rsidP="00B775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757C">
              <w:rPr>
                <w:rFonts w:ascii="Times New Roman" w:hAnsi="Times New Roman" w:cs="Times New Roman"/>
                <w:b/>
                <w:sz w:val="28"/>
                <w:szCs w:val="28"/>
              </w:rPr>
              <w:t>Авторы</w:t>
            </w:r>
          </w:p>
          <w:p w:rsidR="00B7757C" w:rsidRPr="00B7757C" w:rsidRDefault="00B7757C" w:rsidP="00B775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B7757C" w:rsidRPr="00B7757C" w:rsidRDefault="00B7757C" w:rsidP="000465F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7757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Издательство, год</w:t>
            </w:r>
          </w:p>
        </w:tc>
      </w:tr>
      <w:tr w:rsidR="00B7757C" w:rsidRPr="001A180A" w:rsidTr="00F03397">
        <w:trPr>
          <w:trHeight w:val="680"/>
        </w:trPr>
        <w:tc>
          <w:tcPr>
            <w:tcW w:w="675" w:type="dxa"/>
          </w:tcPr>
          <w:p w:rsidR="00B7757C" w:rsidRPr="000A6270" w:rsidRDefault="00B7757C" w:rsidP="000465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7757C" w:rsidRPr="000A6270" w:rsidRDefault="00C01254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8кл</w:t>
            </w:r>
          </w:p>
        </w:tc>
        <w:tc>
          <w:tcPr>
            <w:tcW w:w="2693" w:type="dxa"/>
          </w:tcPr>
          <w:p w:rsidR="00B7757C" w:rsidRPr="000A6270" w:rsidRDefault="00F03397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4536" w:type="dxa"/>
          </w:tcPr>
          <w:p w:rsidR="00B7757C" w:rsidRPr="000A6270" w:rsidRDefault="00F03397" w:rsidP="00F03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Данилов А.А., Косулина Л.Г.</w:t>
            </w:r>
          </w:p>
        </w:tc>
        <w:tc>
          <w:tcPr>
            <w:tcW w:w="3969" w:type="dxa"/>
          </w:tcPr>
          <w:p w:rsidR="00B7757C" w:rsidRPr="000A6270" w:rsidRDefault="00F03397" w:rsidP="000465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“Просвещение”, 2018</w:t>
            </w:r>
          </w:p>
        </w:tc>
      </w:tr>
      <w:tr w:rsidR="00F03397" w:rsidRPr="001A180A" w:rsidTr="00F03397">
        <w:trPr>
          <w:trHeight w:val="680"/>
        </w:trPr>
        <w:tc>
          <w:tcPr>
            <w:tcW w:w="675" w:type="dxa"/>
          </w:tcPr>
          <w:p w:rsidR="00F03397" w:rsidRPr="000A6270" w:rsidRDefault="00F03397" w:rsidP="000465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F03397" w:rsidRPr="000A6270" w:rsidRDefault="00F03397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2693" w:type="dxa"/>
          </w:tcPr>
          <w:p w:rsidR="00F03397" w:rsidRPr="000A6270" w:rsidRDefault="00F03397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4536" w:type="dxa"/>
          </w:tcPr>
          <w:p w:rsidR="00F03397" w:rsidRPr="000A6270" w:rsidRDefault="00F03397" w:rsidP="00F03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Данилов А.А., Косулина Л.Г.</w:t>
            </w:r>
          </w:p>
        </w:tc>
        <w:tc>
          <w:tcPr>
            <w:tcW w:w="3969" w:type="dxa"/>
          </w:tcPr>
          <w:p w:rsidR="00F03397" w:rsidRPr="000A6270" w:rsidRDefault="00F03397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«Просвещение», 2011</w:t>
            </w:r>
          </w:p>
        </w:tc>
      </w:tr>
      <w:tr w:rsidR="00F03397" w:rsidRPr="001A180A" w:rsidTr="00F03397">
        <w:trPr>
          <w:trHeight w:val="680"/>
        </w:trPr>
        <w:tc>
          <w:tcPr>
            <w:tcW w:w="675" w:type="dxa"/>
          </w:tcPr>
          <w:p w:rsidR="00F03397" w:rsidRPr="000A6270" w:rsidRDefault="00F03397" w:rsidP="000465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F03397" w:rsidRPr="000A6270" w:rsidRDefault="000A627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2693" w:type="dxa"/>
          </w:tcPr>
          <w:p w:rsidR="00F03397" w:rsidRPr="000A6270" w:rsidRDefault="000A627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536" w:type="dxa"/>
          </w:tcPr>
          <w:p w:rsidR="00F03397" w:rsidRPr="000A6270" w:rsidRDefault="000A6270" w:rsidP="00F03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270">
              <w:rPr>
                <w:rFonts w:ascii="Times New Roman" w:hAnsi="Times New Roman" w:cs="Times New Roman"/>
                <w:sz w:val="24"/>
                <w:szCs w:val="24"/>
              </w:rPr>
              <w:t>Дронов В.П., Баринова И.И. Ром В.Я.</w:t>
            </w:r>
          </w:p>
        </w:tc>
        <w:tc>
          <w:tcPr>
            <w:tcW w:w="3969" w:type="dxa"/>
          </w:tcPr>
          <w:p w:rsidR="00F03397" w:rsidRPr="000A6270" w:rsidRDefault="000A6270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Дрофа, </w:t>
            </w:r>
            <w:r w:rsidR="00CA053B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CA053B" w:rsidRPr="001A180A" w:rsidTr="00F03397">
        <w:trPr>
          <w:trHeight w:val="680"/>
        </w:trPr>
        <w:tc>
          <w:tcPr>
            <w:tcW w:w="675" w:type="dxa"/>
          </w:tcPr>
          <w:p w:rsidR="00CA053B" w:rsidRPr="000A6270" w:rsidRDefault="00CA053B" w:rsidP="000465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CA053B" w:rsidRPr="000A6270" w:rsidRDefault="00CA053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2693" w:type="dxa"/>
          </w:tcPr>
          <w:p w:rsidR="00CA053B" w:rsidRPr="000A6270" w:rsidRDefault="00CA053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536" w:type="dxa"/>
          </w:tcPr>
          <w:p w:rsidR="00CA053B" w:rsidRPr="000A6270" w:rsidRDefault="00CA053B" w:rsidP="00F033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А.И.Кравченко</w:t>
            </w:r>
          </w:p>
        </w:tc>
        <w:tc>
          <w:tcPr>
            <w:tcW w:w="3969" w:type="dxa"/>
          </w:tcPr>
          <w:p w:rsidR="00CA053B" w:rsidRDefault="00CA053B" w:rsidP="00CA053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М.Русское слово. 2005</w:t>
            </w:r>
          </w:p>
          <w:p w:rsidR="00CA053B" w:rsidRDefault="00CA053B" w:rsidP="00046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0E74" w:rsidRDefault="00720E74" w:rsidP="00720E7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20E74" w:rsidRPr="00BD58B0" w:rsidRDefault="00720E74" w:rsidP="00720E7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20E74" w:rsidRDefault="005907C2" w:rsidP="00720E7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772400" cy="10696575"/>
            <wp:effectExtent l="4762" t="0" r="4763" b="4762"/>
            <wp:docPr id="2" name="Рисунок 2" descr="C:\Users\ICL\Documents\Scanned Documents\зад. тит ш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ocuments\Scanned Documents\зад. тит шб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0E74" w:rsidSect="000465F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FD1"/>
    <w:rsid w:val="00045E16"/>
    <w:rsid w:val="000465FF"/>
    <w:rsid w:val="00094D63"/>
    <w:rsid w:val="000A6270"/>
    <w:rsid w:val="000B088C"/>
    <w:rsid w:val="000C334C"/>
    <w:rsid w:val="000D7D83"/>
    <w:rsid w:val="000E10AC"/>
    <w:rsid w:val="000E37B6"/>
    <w:rsid w:val="000F521A"/>
    <w:rsid w:val="00100A32"/>
    <w:rsid w:val="00120BCB"/>
    <w:rsid w:val="00142C54"/>
    <w:rsid w:val="0016739B"/>
    <w:rsid w:val="002A65FC"/>
    <w:rsid w:val="002D48C5"/>
    <w:rsid w:val="00310FBF"/>
    <w:rsid w:val="003428C9"/>
    <w:rsid w:val="00346DE5"/>
    <w:rsid w:val="00362331"/>
    <w:rsid w:val="00381236"/>
    <w:rsid w:val="003F6AB8"/>
    <w:rsid w:val="0044736F"/>
    <w:rsid w:val="00453A2D"/>
    <w:rsid w:val="00467962"/>
    <w:rsid w:val="00474162"/>
    <w:rsid w:val="00477FBB"/>
    <w:rsid w:val="004D2283"/>
    <w:rsid w:val="0052291F"/>
    <w:rsid w:val="00563A45"/>
    <w:rsid w:val="005907C2"/>
    <w:rsid w:val="005D01F7"/>
    <w:rsid w:val="00601089"/>
    <w:rsid w:val="0060631E"/>
    <w:rsid w:val="006438F4"/>
    <w:rsid w:val="00683827"/>
    <w:rsid w:val="006B754E"/>
    <w:rsid w:val="006D0ADD"/>
    <w:rsid w:val="0070184A"/>
    <w:rsid w:val="00702410"/>
    <w:rsid w:val="007079F7"/>
    <w:rsid w:val="00720E74"/>
    <w:rsid w:val="00753A43"/>
    <w:rsid w:val="00762DDB"/>
    <w:rsid w:val="007678AA"/>
    <w:rsid w:val="007962D0"/>
    <w:rsid w:val="007A49DF"/>
    <w:rsid w:val="007D13A4"/>
    <w:rsid w:val="008030E4"/>
    <w:rsid w:val="00825E0A"/>
    <w:rsid w:val="00862F68"/>
    <w:rsid w:val="00867FD1"/>
    <w:rsid w:val="008871CC"/>
    <w:rsid w:val="008B7BBA"/>
    <w:rsid w:val="008D1E7E"/>
    <w:rsid w:val="00912B85"/>
    <w:rsid w:val="009656AF"/>
    <w:rsid w:val="0096779F"/>
    <w:rsid w:val="009753E4"/>
    <w:rsid w:val="00987BED"/>
    <w:rsid w:val="009C6E05"/>
    <w:rsid w:val="009F7A20"/>
    <w:rsid w:val="00A01BCD"/>
    <w:rsid w:val="00A01EC6"/>
    <w:rsid w:val="00A55AB0"/>
    <w:rsid w:val="00A66DBC"/>
    <w:rsid w:val="00AD19A3"/>
    <w:rsid w:val="00AD2932"/>
    <w:rsid w:val="00AF3E37"/>
    <w:rsid w:val="00B07FE6"/>
    <w:rsid w:val="00B12BA6"/>
    <w:rsid w:val="00B33B01"/>
    <w:rsid w:val="00B4666C"/>
    <w:rsid w:val="00B7757C"/>
    <w:rsid w:val="00B97622"/>
    <w:rsid w:val="00BB0D48"/>
    <w:rsid w:val="00BE53E4"/>
    <w:rsid w:val="00BF0DA3"/>
    <w:rsid w:val="00BF3E36"/>
    <w:rsid w:val="00C01254"/>
    <w:rsid w:val="00C0322B"/>
    <w:rsid w:val="00C47E95"/>
    <w:rsid w:val="00C61E7B"/>
    <w:rsid w:val="00C7053F"/>
    <w:rsid w:val="00C836C0"/>
    <w:rsid w:val="00CA053B"/>
    <w:rsid w:val="00D01BBC"/>
    <w:rsid w:val="00D146C4"/>
    <w:rsid w:val="00D2331C"/>
    <w:rsid w:val="00D53412"/>
    <w:rsid w:val="00D8075A"/>
    <w:rsid w:val="00D831A0"/>
    <w:rsid w:val="00DC6FC0"/>
    <w:rsid w:val="00DE62C1"/>
    <w:rsid w:val="00E3430C"/>
    <w:rsid w:val="00E53B07"/>
    <w:rsid w:val="00E97952"/>
    <w:rsid w:val="00F03397"/>
    <w:rsid w:val="00F061C6"/>
    <w:rsid w:val="00F160FE"/>
    <w:rsid w:val="00F44711"/>
    <w:rsid w:val="00F70C13"/>
    <w:rsid w:val="00F7635E"/>
    <w:rsid w:val="00F7749E"/>
    <w:rsid w:val="00F826AD"/>
    <w:rsid w:val="00FA7F25"/>
    <w:rsid w:val="00FB3B63"/>
    <w:rsid w:val="00FD0F86"/>
    <w:rsid w:val="00FD1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20E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0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18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20E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0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18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33680-55CE-4D23-89E2-B420AC79B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1216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Пользователь Windows</cp:lastModifiedBy>
  <cp:revision>2</cp:revision>
  <dcterms:created xsi:type="dcterms:W3CDTF">2022-09-14T05:42:00Z</dcterms:created>
  <dcterms:modified xsi:type="dcterms:W3CDTF">2022-09-14T05:42:00Z</dcterms:modified>
</cp:coreProperties>
</file>